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BB52" w14:textId="07874483" w:rsidR="00FC40F8" w:rsidRPr="009A7531" w:rsidRDefault="002D2AFA" w:rsidP="00034F8C">
      <w:pPr>
        <w:pStyle w:val="NormalWeb"/>
        <w:spacing w:before="322" w:beforeAutospacing="0" w:after="0" w:afterAutospacing="0"/>
      </w:pPr>
      <w:r w:rsidRPr="009A7531">
        <w:rPr>
          <w:color w:val="000000"/>
          <w:sz w:val="20"/>
          <w:szCs w:val="20"/>
        </w:rPr>
        <w:t>Anthony Sculimbrene</w:t>
      </w:r>
      <w:r w:rsidR="00FC40F8" w:rsidRPr="009A7531">
        <w:rPr>
          <w:color w:val="000000"/>
          <w:sz w:val="20"/>
          <w:szCs w:val="20"/>
        </w:rPr>
        <w:t>, Chairman </w:t>
      </w:r>
    </w:p>
    <w:p w14:paraId="5F8EDD86" w14:textId="43893FD0" w:rsidR="00FC40F8" w:rsidRPr="009A7531" w:rsidRDefault="003163D0" w:rsidP="00FC40F8">
      <w:pPr>
        <w:pStyle w:val="NormalWeb"/>
        <w:spacing w:before="0" w:beforeAutospacing="0" w:after="0" w:afterAutospacing="0"/>
        <w:ind w:left="2"/>
      </w:pPr>
      <w:r>
        <w:rPr>
          <w:color w:val="000000"/>
          <w:sz w:val="20"/>
          <w:szCs w:val="20"/>
        </w:rPr>
        <w:t>Nathan Lockwood</w:t>
      </w:r>
      <w:r w:rsidR="00FC40F8" w:rsidRPr="009A7531">
        <w:rPr>
          <w:color w:val="000000"/>
          <w:sz w:val="20"/>
          <w:szCs w:val="20"/>
        </w:rPr>
        <w:t>, Member </w:t>
      </w:r>
    </w:p>
    <w:p w14:paraId="40CA8C6E" w14:textId="14E44D9D" w:rsidR="00FC40F8" w:rsidRPr="009A7531" w:rsidRDefault="00FC40F8" w:rsidP="00FC40F8">
      <w:pPr>
        <w:pStyle w:val="NormalWeb"/>
        <w:spacing w:before="0" w:beforeAutospacing="0" w:after="0" w:afterAutospacing="0"/>
        <w:ind w:left="3"/>
        <w:rPr>
          <w:color w:val="000000"/>
          <w:sz w:val="20"/>
          <w:szCs w:val="20"/>
        </w:rPr>
      </w:pPr>
      <w:r w:rsidRPr="009A7531">
        <w:rPr>
          <w:color w:val="000000"/>
          <w:sz w:val="20"/>
          <w:szCs w:val="20"/>
        </w:rPr>
        <w:t xml:space="preserve">Richard McGrath, </w:t>
      </w:r>
      <w:r w:rsidR="00A8517E">
        <w:rPr>
          <w:color w:val="000000"/>
          <w:sz w:val="20"/>
          <w:szCs w:val="20"/>
        </w:rPr>
        <w:t>M</w:t>
      </w:r>
      <w:r w:rsidRPr="009A7531">
        <w:rPr>
          <w:color w:val="000000"/>
          <w:sz w:val="20"/>
          <w:szCs w:val="20"/>
        </w:rPr>
        <w:t>ember </w:t>
      </w:r>
    </w:p>
    <w:p w14:paraId="750081B8" w14:textId="77777777" w:rsidR="002965F8" w:rsidRPr="009A7531" w:rsidRDefault="002965F8" w:rsidP="002965F8">
      <w:pPr>
        <w:pStyle w:val="NormalWeb"/>
        <w:spacing w:before="0" w:beforeAutospacing="0" w:after="0" w:afterAutospacing="0"/>
        <w:ind w:left="2"/>
      </w:pPr>
      <w:r w:rsidRPr="009A7531">
        <w:rPr>
          <w:color w:val="000000"/>
          <w:sz w:val="20"/>
          <w:szCs w:val="20"/>
        </w:rPr>
        <w:t>William Lloyd, Clerk </w:t>
      </w:r>
    </w:p>
    <w:p w14:paraId="0157000D" w14:textId="5FF87FB8" w:rsidR="00034F8C" w:rsidRPr="00F54B7F" w:rsidRDefault="00F54B7F" w:rsidP="00FC40F8">
      <w:pPr>
        <w:pStyle w:val="NormalWeb"/>
        <w:spacing w:before="0" w:beforeAutospacing="0" w:after="0" w:afterAutospacing="0"/>
        <w:ind w:left="3"/>
        <w:rPr>
          <w:sz w:val="20"/>
          <w:szCs w:val="20"/>
        </w:rPr>
      </w:pPr>
      <w:r w:rsidRPr="00F54B7F">
        <w:rPr>
          <w:sz w:val="20"/>
          <w:szCs w:val="20"/>
        </w:rPr>
        <w:t>Vacancy</w:t>
      </w:r>
    </w:p>
    <w:p w14:paraId="63B5EB92" w14:textId="77777777" w:rsidR="00034F8C" w:rsidRPr="009A7531" w:rsidRDefault="00034F8C" w:rsidP="00034F8C">
      <w:pPr>
        <w:pStyle w:val="NormalWeb"/>
        <w:spacing w:before="0" w:beforeAutospacing="0" w:after="0" w:afterAutospacing="0"/>
        <w:ind w:right="3625"/>
        <w:jc w:val="center"/>
        <w:rPr>
          <w:b/>
          <w:bCs/>
          <w:color w:val="000000"/>
        </w:rPr>
      </w:pPr>
    </w:p>
    <w:p w14:paraId="5AAC4C34" w14:textId="01A9A1EE" w:rsidR="00034F8C" w:rsidRPr="009A7531" w:rsidRDefault="00FC40F8" w:rsidP="00034F8C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9A7531">
        <w:rPr>
          <w:b/>
          <w:bCs/>
          <w:color w:val="000000"/>
        </w:rPr>
        <w:t>Meeting Minutes</w:t>
      </w:r>
    </w:p>
    <w:p w14:paraId="2DA70232" w14:textId="6BDB6CF8" w:rsidR="00FC40F8" w:rsidRPr="009A7531" w:rsidRDefault="00F223FF" w:rsidP="00034F8C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T</w:t>
      </w:r>
      <w:r w:rsidR="005270AB">
        <w:rPr>
          <w:b/>
          <w:bCs/>
          <w:color w:val="000000"/>
        </w:rPr>
        <w:t>h</w:t>
      </w:r>
      <w:r>
        <w:rPr>
          <w:b/>
          <w:bCs/>
          <w:color w:val="000000"/>
        </w:rPr>
        <w:t>u</w:t>
      </w:r>
      <w:r w:rsidR="005270AB">
        <w:rPr>
          <w:b/>
          <w:bCs/>
          <w:color w:val="000000"/>
        </w:rPr>
        <w:t>rs</w:t>
      </w:r>
      <w:r>
        <w:rPr>
          <w:b/>
          <w:bCs/>
          <w:color w:val="000000"/>
        </w:rPr>
        <w:t xml:space="preserve">day, </w:t>
      </w:r>
      <w:r w:rsidR="005270AB">
        <w:rPr>
          <w:b/>
          <w:bCs/>
          <w:color w:val="000000"/>
        </w:rPr>
        <w:t>Ju</w:t>
      </w:r>
      <w:r w:rsidR="00F447AA">
        <w:rPr>
          <w:b/>
          <w:bCs/>
          <w:color w:val="000000"/>
        </w:rPr>
        <w:t>ly</w:t>
      </w:r>
      <w:r>
        <w:rPr>
          <w:b/>
          <w:bCs/>
          <w:color w:val="000000"/>
        </w:rPr>
        <w:t xml:space="preserve"> </w:t>
      </w:r>
      <w:r w:rsidR="005270AB">
        <w:rPr>
          <w:b/>
          <w:bCs/>
          <w:color w:val="000000"/>
        </w:rPr>
        <w:t>1</w:t>
      </w:r>
      <w:r w:rsidR="00F447AA">
        <w:rPr>
          <w:b/>
          <w:bCs/>
          <w:color w:val="000000"/>
        </w:rPr>
        <w:t>1</w:t>
      </w:r>
      <w:r>
        <w:rPr>
          <w:b/>
          <w:bCs/>
          <w:color w:val="000000"/>
        </w:rPr>
        <w:t>, 2024</w:t>
      </w:r>
    </w:p>
    <w:p w14:paraId="7B0C021D" w14:textId="0F692710" w:rsidR="00FC40F8" w:rsidRPr="009A7531" w:rsidRDefault="00FC40F8" w:rsidP="00034F8C">
      <w:pPr>
        <w:pStyle w:val="NormalWeb"/>
        <w:tabs>
          <w:tab w:val="center" w:pos="4680"/>
          <w:tab w:val="right" w:pos="9360"/>
        </w:tabs>
        <w:spacing w:before="0" w:beforeAutospacing="0" w:after="0" w:afterAutospacing="0"/>
        <w:jc w:val="center"/>
      </w:pPr>
      <w:r w:rsidRPr="009A7531">
        <w:rPr>
          <w:b/>
          <w:bCs/>
          <w:color w:val="000000"/>
        </w:rPr>
        <w:t>Ritter Building</w:t>
      </w:r>
    </w:p>
    <w:p w14:paraId="16BA1D74" w14:textId="3882C826" w:rsidR="00FC40F8" w:rsidRPr="005C5A3D" w:rsidRDefault="00FC40F8" w:rsidP="00FC40F8">
      <w:pPr>
        <w:pStyle w:val="NormalWeb"/>
        <w:spacing w:before="301" w:beforeAutospacing="0" w:after="0" w:afterAutospacing="0"/>
        <w:ind w:left="8"/>
        <w:rPr>
          <w:sz w:val="20"/>
          <w:szCs w:val="20"/>
        </w:rPr>
      </w:pPr>
      <w:r w:rsidRPr="005C5A3D">
        <w:rPr>
          <w:b/>
          <w:bCs/>
          <w:color w:val="000000"/>
          <w:sz w:val="20"/>
          <w:szCs w:val="20"/>
        </w:rPr>
        <w:t xml:space="preserve">Call to Order: </w:t>
      </w:r>
      <w:r w:rsidRPr="005C5A3D">
        <w:rPr>
          <w:color w:val="000000"/>
          <w:sz w:val="20"/>
          <w:szCs w:val="20"/>
        </w:rPr>
        <w:t>At 7:</w:t>
      </w:r>
      <w:r w:rsidR="007D3AF9">
        <w:rPr>
          <w:color w:val="000000"/>
          <w:sz w:val="20"/>
          <w:szCs w:val="20"/>
        </w:rPr>
        <w:t>3</w:t>
      </w:r>
      <w:r w:rsidR="00865B28">
        <w:rPr>
          <w:color w:val="000000"/>
          <w:sz w:val="20"/>
          <w:szCs w:val="20"/>
        </w:rPr>
        <w:t>8</w:t>
      </w:r>
      <w:r w:rsidRPr="005C5A3D">
        <w:rPr>
          <w:color w:val="000000"/>
          <w:sz w:val="20"/>
          <w:szCs w:val="20"/>
        </w:rPr>
        <w:t xml:space="preserve"> PM </w:t>
      </w:r>
    </w:p>
    <w:p w14:paraId="7D08BBFC" w14:textId="5DF62AE8" w:rsidR="00FC40F8" w:rsidRPr="005C5A3D" w:rsidRDefault="00FC40F8" w:rsidP="00FC40F8">
      <w:pPr>
        <w:pStyle w:val="NormalWeb"/>
        <w:spacing w:before="237" w:beforeAutospacing="0" w:after="0" w:afterAutospacing="0"/>
        <w:ind w:left="13"/>
        <w:rPr>
          <w:color w:val="000000"/>
          <w:sz w:val="20"/>
          <w:szCs w:val="20"/>
        </w:rPr>
      </w:pPr>
      <w:r w:rsidRPr="005C5A3D">
        <w:rPr>
          <w:color w:val="000000"/>
          <w:sz w:val="20"/>
          <w:szCs w:val="20"/>
        </w:rPr>
        <w:t xml:space="preserve">Present: Chairman Sculimbrene, </w:t>
      </w:r>
      <w:r w:rsidR="00363537" w:rsidRPr="005C5A3D">
        <w:rPr>
          <w:color w:val="000000"/>
          <w:sz w:val="20"/>
          <w:szCs w:val="20"/>
        </w:rPr>
        <w:t>McGrath</w:t>
      </w:r>
      <w:r w:rsidR="00776EC4">
        <w:rPr>
          <w:color w:val="000000"/>
          <w:sz w:val="20"/>
          <w:szCs w:val="20"/>
        </w:rPr>
        <w:t>, Lockwood</w:t>
      </w:r>
    </w:p>
    <w:p w14:paraId="7F45394B" w14:textId="4EA16C17" w:rsidR="00A21B8E" w:rsidRDefault="000276DD" w:rsidP="00A21B8E">
      <w:pPr>
        <w:pStyle w:val="NormalWeb"/>
        <w:spacing w:before="237" w:beforeAutospacing="0" w:after="0" w:afterAutospacing="0"/>
        <w:ind w:left="13"/>
        <w:rPr>
          <w:b/>
          <w:bCs/>
          <w:color w:val="000000"/>
          <w:sz w:val="20"/>
          <w:szCs w:val="20"/>
        </w:rPr>
      </w:pPr>
      <w:r w:rsidRPr="005C5A3D">
        <w:rPr>
          <w:b/>
          <w:bCs/>
          <w:color w:val="000000"/>
          <w:sz w:val="20"/>
          <w:szCs w:val="20"/>
        </w:rPr>
        <w:t>Public Comment</w:t>
      </w:r>
      <w:r w:rsidR="00A21B8E" w:rsidRPr="005C5A3D">
        <w:rPr>
          <w:b/>
          <w:bCs/>
          <w:color w:val="000000"/>
          <w:sz w:val="20"/>
          <w:szCs w:val="20"/>
        </w:rPr>
        <w:t>:</w:t>
      </w:r>
    </w:p>
    <w:p w14:paraId="41E03466" w14:textId="77777777" w:rsidR="00B3137F" w:rsidRPr="005C5A3D" w:rsidRDefault="00B3137F" w:rsidP="00B3137F">
      <w:pPr>
        <w:pStyle w:val="NormalWeb"/>
        <w:spacing w:before="0" w:beforeAutospacing="0" w:after="0" w:afterAutospacing="0"/>
        <w:ind w:left="13"/>
        <w:rPr>
          <w:b/>
          <w:bCs/>
          <w:color w:val="000000"/>
          <w:sz w:val="20"/>
          <w:szCs w:val="20"/>
        </w:rPr>
      </w:pPr>
    </w:p>
    <w:p w14:paraId="30E94E82" w14:textId="7E385F42" w:rsidR="005839D0" w:rsidRDefault="00EA7559" w:rsidP="00EA7559">
      <w:pPr>
        <w:pStyle w:val="NormalWeb"/>
        <w:numPr>
          <w:ilvl w:val="0"/>
          <w:numId w:val="8"/>
        </w:numPr>
        <w:spacing w:before="0" w:beforeAutospacing="0" w:after="0" w:afterAutospacing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None</w:t>
      </w:r>
    </w:p>
    <w:p w14:paraId="3C73015F" w14:textId="77777777" w:rsidR="00B3137F" w:rsidRDefault="00B3137F" w:rsidP="00B3137F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651DE6B0" w14:textId="4FDD74D1" w:rsidR="00B3137F" w:rsidRDefault="00B3137F" w:rsidP="00B3137F">
      <w:pPr>
        <w:pStyle w:val="NormalWeb"/>
        <w:spacing w:before="246" w:beforeAutospacing="0" w:after="0" w:afterAutospacing="0"/>
        <w:ind w:left="8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Minutes Approval:</w:t>
      </w:r>
    </w:p>
    <w:p w14:paraId="5C1C3121" w14:textId="77777777" w:rsidR="00B3137F" w:rsidRDefault="00B3137F" w:rsidP="00B3137F">
      <w:pPr>
        <w:pStyle w:val="NormalWeb"/>
        <w:spacing w:before="0" w:beforeAutospacing="0" w:after="0" w:afterAutospacing="0"/>
        <w:ind w:left="8"/>
        <w:rPr>
          <w:b/>
          <w:bCs/>
          <w:color w:val="000000"/>
          <w:sz w:val="20"/>
          <w:szCs w:val="20"/>
        </w:rPr>
      </w:pPr>
    </w:p>
    <w:p w14:paraId="3D0EDA68" w14:textId="19E066CC" w:rsidR="00B3137F" w:rsidRDefault="00865B28" w:rsidP="00B3137F">
      <w:pPr>
        <w:pStyle w:val="NormalWeb"/>
        <w:numPr>
          <w:ilvl w:val="0"/>
          <w:numId w:val="1"/>
        </w:numPr>
        <w:spacing w:before="0" w:beforeAutospacing="0" w:after="0" w:afterAutospacing="0"/>
        <w:ind w:right="10" w:hanging="4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Minutes </w:t>
      </w:r>
      <w:r w:rsidR="00932D9C">
        <w:rPr>
          <w:color w:val="000000"/>
          <w:sz w:val="20"/>
          <w:szCs w:val="20"/>
        </w:rPr>
        <w:t xml:space="preserve">for 9 May were not available. Minutes for </w:t>
      </w:r>
      <w:r w:rsidR="00236E7A">
        <w:rPr>
          <w:color w:val="000000"/>
          <w:sz w:val="20"/>
          <w:szCs w:val="20"/>
        </w:rPr>
        <w:t xml:space="preserve">13 </w:t>
      </w:r>
      <w:r w:rsidR="00932D9C">
        <w:rPr>
          <w:color w:val="000000"/>
          <w:sz w:val="20"/>
          <w:szCs w:val="20"/>
        </w:rPr>
        <w:t>June</w:t>
      </w:r>
      <w:r w:rsidR="00236E7A">
        <w:rPr>
          <w:color w:val="000000"/>
          <w:sz w:val="20"/>
          <w:szCs w:val="20"/>
        </w:rPr>
        <w:t xml:space="preserve"> </w:t>
      </w:r>
      <w:r w:rsidR="00932D9C">
        <w:rPr>
          <w:color w:val="000000"/>
          <w:sz w:val="20"/>
          <w:szCs w:val="20"/>
        </w:rPr>
        <w:t xml:space="preserve"> need some revisions so those will be approved at the meeting in August.</w:t>
      </w:r>
    </w:p>
    <w:p w14:paraId="1460EAD7" w14:textId="1EA1B7A4" w:rsidR="00B3137F" w:rsidRPr="00EA7559" w:rsidRDefault="00B3137F" w:rsidP="00B3137F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36055A0B" w14:textId="6FD41CFC" w:rsidR="00B3242D" w:rsidRDefault="00FC40F8" w:rsidP="00B3137F">
      <w:pPr>
        <w:pStyle w:val="NormalWeb"/>
        <w:spacing w:before="246" w:beforeAutospacing="0" w:after="0" w:afterAutospacing="0"/>
        <w:ind w:left="8"/>
        <w:rPr>
          <w:b/>
          <w:bCs/>
          <w:color w:val="000000"/>
          <w:sz w:val="20"/>
          <w:szCs w:val="20"/>
        </w:rPr>
      </w:pPr>
      <w:r w:rsidRPr="005C5A3D">
        <w:rPr>
          <w:b/>
          <w:bCs/>
          <w:color w:val="000000"/>
          <w:sz w:val="20"/>
          <w:szCs w:val="20"/>
        </w:rPr>
        <w:t>Correspondences:</w:t>
      </w:r>
    </w:p>
    <w:p w14:paraId="42A66752" w14:textId="77777777" w:rsidR="00B3137F" w:rsidRPr="005C5A3D" w:rsidRDefault="00B3137F" w:rsidP="00B3137F">
      <w:pPr>
        <w:pStyle w:val="NormalWeb"/>
        <w:spacing w:before="0" w:beforeAutospacing="0" w:after="0" w:afterAutospacing="0"/>
        <w:ind w:left="8"/>
        <w:rPr>
          <w:b/>
          <w:bCs/>
          <w:color w:val="000000"/>
          <w:sz w:val="20"/>
          <w:szCs w:val="20"/>
        </w:rPr>
      </w:pPr>
    </w:p>
    <w:p w14:paraId="747EB56A" w14:textId="547E23C7" w:rsidR="009B29B2" w:rsidRPr="00D17C26" w:rsidRDefault="00425BD8" w:rsidP="00D17C26">
      <w:pPr>
        <w:pStyle w:val="NormalWeb"/>
        <w:numPr>
          <w:ilvl w:val="0"/>
          <w:numId w:val="3"/>
        </w:numPr>
        <w:spacing w:before="0" w:beforeAutospacing="0" w:after="0" w:afterAutospacing="0"/>
        <w:ind w:hanging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Chair Sculimbrene reported on his appearance at the Select Board. It was suggested </w:t>
      </w:r>
      <w:r w:rsidR="00D75D08">
        <w:rPr>
          <w:color w:val="000000"/>
          <w:sz w:val="20"/>
          <w:szCs w:val="20"/>
        </w:rPr>
        <w:t xml:space="preserve">by the </w:t>
      </w:r>
      <w:r w:rsidR="006C1A49">
        <w:rPr>
          <w:color w:val="000000"/>
          <w:sz w:val="20"/>
          <w:szCs w:val="20"/>
        </w:rPr>
        <w:t xml:space="preserve">vice chair of the Select Board </w:t>
      </w:r>
      <w:r>
        <w:rPr>
          <w:color w:val="000000"/>
          <w:sz w:val="20"/>
          <w:szCs w:val="20"/>
        </w:rPr>
        <w:t>th</w:t>
      </w:r>
      <w:r w:rsidR="00D75D08">
        <w:rPr>
          <w:color w:val="000000"/>
          <w:sz w:val="20"/>
          <w:szCs w:val="20"/>
        </w:rPr>
        <w:t>at a meeting be held to provide some background information</w:t>
      </w:r>
      <w:r w:rsidR="007F3CE9">
        <w:rPr>
          <w:color w:val="000000"/>
          <w:sz w:val="20"/>
          <w:szCs w:val="20"/>
        </w:rPr>
        <w:t xml:space="preserve"> on the </w:t>
      </w:r>
      <w:r w:rsidR="00CF26C6">
        <w:rPr>
          <w:color w:val="000000"/>
          <w:sz w:val="20"/>
          <w:szCs w:val="20"/>
        </w:rPr>
        <w:t>APDC</w:t>
      </w:r>
      <w:r w:rsidR="00D75D08">
        <w:rPr>
          <w:color w:val="000000"/>
          <w:sz w:val="20"/>
          <w:szCs w:val="20"/>
        </w:rPr>
        <w:t xml:space="preserve"> to the new board chair, Ceasar Nuzzolo. </w:t>
      </w:r>
      <w:r w:rsidR="006C1A49">
        <w:rPr>
          <w:color w:val="000000"/>
          <w:sz w:val="20"/>
          <w:szCs w:val="20"/>
        </w:rPr>
        <w:t xml:space="preserve">Chair Sculimbrene will </w:t>
      </w:r>
      <w:r w:rsidR="00CF26C6">
        <w:rPr>
          <w:color w:val="000000"/>
          <w:sz w:val="20"/>
          <w:szCs w:val="20"/>
        </w:rPr>
        <w:t>take the lead in setting up that meeting.</w:t>
      </w:r>
    </w:p>
    <w:p w14:paraId="06943F36" w14:textId="47E23841" w:rsidR="009B29B2" w:rsidRDefault="009B29B2" w:rsidP="00D17C26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638AED34" w14:textId="36D35EFE" w:rsidR="007571F2" w:rsidRDefault="00AF60FD" w:rsidP="00B3137F">
      <w:pPr>
        <w:pStyle w:val="NormalWeb"/>
        <w:spacing w:before="237" w:beforeAutospacing="0" w:after="0" w:afterAutospacing="0"/>
        <w:ind w:left="8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Current</w:t>
      </w:r>
      <w:r w:rsidR="00FC40F8" w:rsidRPr="005C5A3D">
        <w:rPr>
          <w:b/>
          <w:bCs/>
          <w:color w:val="000000"/>
          <w:sz w:val="20"/>
          <w:szCs w:val="20"/>
        </w:rPr>
        <w:t xml:space="preserve"> Business:</w:t>
      </w:r>
    </w:p>
    <w:p w14:paraId="70F12F3D" w14:textId="77777777" w:rsidR="00B3137F" w:rsidRPr="00B3137F" w:rsidRDefault="00B3137F" w:rsidP="00B3137F">
      <w:pPr>
        <w:pStyle w:val="NormalWeb"/>
        <w:spacing w:before="0" w:beforeAutospacing="0" w:after="0" w:afterAutospacing="0"/>
        <w:ind w:left="8"/>
        <w:rPr>
          <w:b/>
          <w:bCs/>
          <w:color w:val="000000"/>
          <w:sz w:val="20"/>
          <w:szCs w:val="20"/>
        </w:rPr>
      </w:pPr>
    </w:p>
    <w:p w14:paraId="7787A1F9" w14:textId="16600A8A" w:rsidR="00EA7559" w:rsidRDefault="00AF60FD" w:rsidP="00B3137F">
      <w:pPr>
        <w:pStyle w:val="NormalWeb"/>
        <w:numPr>
          <w:ilvl w:val="0"/>
          <w:numId w:val="9"/>
        </w:numPr>
        <w:spacing w:before="0" w:beforeAutospacing="0" w:after="0" w:afterAutospacing="0"/>
        <w:ind w:right="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CTA for 920 Mass Ave</w:t>
      </w:r>
      <w:r w:rsidR="000E5DCB">
        <w:rPr>
          <w:color w:val="000000"/>
          <w:sz w:val="20"/>
          <w:szCs w:val="20"/>
        </w:rPr>
        <w:t>.</w:t>
      </w:r>
    </w:p>
    <w:p w14:paraId="338D69AB" w14:textId="47A29DD2" w:rsidR="00AF60FD" w:rsidRPr="00FB6AD6" w:rsidRDefault="0069657D" w:rsidP="00BC353F">
      <w:pPr>
        <w:pStyle w:val="NormalWeb"/>
        <w:numPr>
          <w:ilvl w:val="1"/>
          <w:numId w:val="9"/>
        </w:numPr>
        <w:spacing w:before="0" w:beforeAutospacing="0" w:after="0" w:afterAutospacing="0"/>
        <w:ind w:right="10"/>
        <w:rPr>
          <w:color w:val="000000"/>
          <w:sz w:val="20"/>
          <w:szCs w:val="20"/>
        </w:rPr>
      </w:pPr>
      <w:r w:rsidRPr="00FB6AD6">
        <w:rPr>
          <w:color w:val="000000"/>
          <w:sz w:val="20"/>
          <w:szCs w:val="20"/>
        </w:rPr>
        <w:t xml:space="preserve">It was anticipated </w:t>
      </w:r>
      <w:r w:rsidR="00A83508" w:rsidRPr="00FB6AD6">
        <w:rPr>
          <w:color w:val="000000"/>
          <w:sz w:val="20"/>
          <w:szCs w:val="20"/>
        </w:rPr>
        <w:t xml:space="preserve">the </w:t>
      </w:r>
      <w:r w:rsidR="007A3E12" w:rsidRPr="00FB6AD6">
        <w:rPr>
          <w:color w:val="000000"/>
          <w:sz w:val="20"/>
          <w:szCs w:val="20"/>
        </w:rPr>
        <w:t>applicant</w:t>
      </w:r>
      <w:r w:rsidR="00EE28C0" w:rsidRPr="00FB6AD6">
        <w:rPr>
          <w:color w:val="000000"/>
          <w:sz w:val="20"/>
          <w:szCs w:val="20"/>
        </w:rPr>
        <w:t xml:space="preserve">, Courtney </w:t>
      </w:r>
      <w:r w:rsidR="00811EE8" w:rsidRPr="00FB6AD6">
        <w:rPr>
          <w:color w:val="000000"/>
          <w:sz w:val="20"/>
          <w:szCs w:val="20"/>
        </w:rPr>
        <w:t xml:space="preserve">Zivojinovic, was </w:t>
      </w:r>
      <w:r w:rsidR="00F47D92" w:rsidRPr="00FB6AD6">
        <w:rPr>
          <w:color w:val="000000"/>
          <w:sz w:val="20"/>
          <w:szCs w:val="20"/>
        </w:rPr>
        <w:t xml:space="preserve">to be in attendance. </w:t>
      </w:r>
      <w:r w:rsidR="0092711A" w:rsidRPr="00FB6AD6">
        <w:rPr>
          <w:color w:val="000000"/>
          <w:sz w:val="20"/>
          <w:szCs w:val="20"/>
        </w:rPr>
        <w:t xml:space="preserve">The chair had identified to </w:t>
      </w:r>
      <w:r w:rsidR="0083452F" w:rsidRPr="00FB6AD6">
        <w:rPr>
          <w:color w:val="000000"/>
          <w:sz w:val="20"/>
          <w:szCs w:val="20"/>
        </w:rPr>
        <w:t xml:space="preserve">town staff </w:t>
      </w:r>
      <w:r w:rsidR="000623EA" w:rsidRPr="00FB6AD6">
        <w:rPr>
          <w:color w:val="000000"/>
          <w:sz w:val="20"/>
          <w:szCs w:val="20"/>
        </w:rPr>
        <w:t xml:space="preserve">upon receipt of the CTA and drawings, </w:t>
      </w:r>
      <w:r w:rsidR="0083452F" w:rsidRPr="00FB6AD6">
        <w:rPr>
          <w:color w:val="000000"/>
          <w:sz w:val="20"/>
          <w:szCs w:val="20"/>
        </w:rPr>
        <w:t>that missing information on materials was needed</w:t>
      </w:r>
      <w:r w:rsidR="000623EA" w:rsidRPr="00FB6AD6">
        <w:rPr>
          <w:color w:val="000000"/>
          <w:sz w:val="20"/>
          <w:szCs w:val="20"/>
        </w:rPr>
        <w:t>. S</w:t>
      </w:r>
      <w:r w:rsidR="0083452F" w:rsidRPr="00FB6AD6">
        <w:rPr>
          <w:color w:val="000000"/>
          <w:sz w:val="20"/>
          <w:szCs w:val="20"/>
        </w:rPr>
        <w:t>ince the applicant was not present</w:t>
      </w:r>
      <w:r w:rsidR="000623EA" w:rsidRPr="00FB6AD6">
        <w:rPr>
          <w:color w:val="000000"/>
          <w:sz w:val="20"/>
          <w:szCs w:val="20"/>
        </w:rPr>
        <w:t xml:space="preserve"> and that information </w:t>
      </w:r>
      <w:r w:rsidR="002B4F4F" w:rsidRPr="00FB6AD6">
        <w:rPr>
          <w:color w:val="000000"/>
          <w:sz w:val="20"/>
          <w:szCs w:val="20"/>
        </w:rPr>
        <w:t xml:space="preserve">requested </w:t>
      </w:r>
      <w:r w:rsidR="00F07EF4" w:rsidRPr="00FB6AD6">
        <w:rPr>
          <w:color w:val="000000"/>
          <w:sz w:val="20"/>
          <w:szCs w:val="20"/>
        </w:rPr>
        <w:t xml:space="preserve">by eamil </w:t>
      </w:r>
      <w:r w:rsidR="002B4F4F" w:rsidRPr="00FB6AD6">
        <w:rPr>
          <w:color w:val="000000"/>
          <w:sz w:val="20"/>
          <w:szCs w:val="20"/>
        </w:rPr>
        <w:t xml:space="preserve">had not been provided </w:t>
      </w:r>
      <w:r w:rsidR="00D06CF5" w:rsidRPr="00FB6AD6">
        <w:rPr>
          <w:color w:val="000000"/>
          <w:sz w:val="20"/>
          <w:szCs w:val="20"/>
        </w:rPr>
        <w:t xml:space="preserve">there was discussion about approving the CTA subject to receipt of </w:t>
      </w:r>
      <w:r w:rsidR="00F07EF4" w:rsidRPr="00FB6AD6">
        <w:rPr>
          <w:color w:val="000000"/>
          <w:sz w:val="20"/>
          <w:szCs w:val="20"/>
        </w:rPr>
        <w:t xml:space="preserve">that information. Member Lockwood was concerned this approach could lead to further delay. Chair Sculimbrene </w:t>
      </w:r>
      <w:r w:rsidR="00A76279" w:rsidRPr="00FB6AD6">
        <w:rPr>
          <w:color w:val="000000"/>
          <w:sz w:val="20"/>
          <w:szCs w:val="20"/>
        </w:rPr>
        <w:t xml:space="preserve">said </w:t>
      </w:r>
      <w:r w:rsidR="00EA11AB" w:rsidRPr="00FB6AD6">
        <w:rPr>
          <w:color w:val="000000"/>
          <w:sz w:val="20"/>
          <w:szCs w:val="20"/>
        </w:rPr>
        <w:t xml:space="preserve">it was not </w:t>
      </w:r>
      <w:r w:rsidR="00A76279" w:rsidRPr="00FB6AD6">
        <w:rPr>
          <w:color w:val="000000"/>
          <w:sz w:val="20"/>
          <w:szCs w:val="20"/>
        </w:rPr>
        <w:t xml:space="preserve">his </w:t>
      </w:r>
      <w:r w:rsidR="00EA11AB" w:rsidRPr="00FB6AD6">
        <w:rPr>
          <w:color w:val="000000"/>
          <w:sz w:val="20"/>
          <w:szCs w:val="20"/>
        </w:rPr>
        <w:t xml:space="preserve">intent to approve or disapprove the </w:t>
      </w:r>
      <w:r w:rsidR="00A76279" w:rsidRPr="00FB6AD6">
        <w:rPr>
          <w:color w:val="000000"/>
          <w:sz w:val="20"/>
          <w:szCs w:val="20"/>
        </w:rPr>
        <w:t xml:space="preserve">specific items only to ensure the submittal was </w:t>
      </w:r>
      <w:r w:rsidR="00FB6AD6" w:rsidRPr="00FB6AD6">
        <w:rPr>
          <w:color w:val="000000"/>
          <w:sz w:val="20"/>
          <w:szCs w:val="20"/>
        </w:rPr>
        <w:t xml:space="preserve">complete. </w:t>
      </w:r>
      <w:r w:rsidR="00110CFC">
        <w:rPr>
          <w:color w:val="000000"/>
          <w:sz w:val="20"/>
          <w:szCs w:val="20"/>
        </w:rPr>
        <w:t xml:space="preserve">Chair Sculimbrene moved to approve the CTA for 1010 Mass Ave </w:t>
      </w:r>
      <w:r w:rsidR="0039524C">
        <w:rPr>
          <w:color w:val="000000"/>
          <w:sz w:val="20"/>
          <w:szCs w:val="20"/>
        </w:rPr>
        <w:t xml:space="preserve">upon receipt of the missing information </w:t>
      </w:r>
      <w:r w:rsidR="00110CFC">
        <w:rPr>
          <w:color w:val="000000"/>
          <w:sz w:val="20"/>
          <w:szCs w:val="20"/>
        </w:rPr>
        <w:t xml:space="preserve">with a second from Member McGrath. </w:t>
      </w:r>
      <w:r w:rsidR="00D06B93" w:rsidRPr="00FB6AD6">
        <w:rPr>
          <w:color w:val="000000"/>
          <w:sz w:val="20"/>
          <w:szCs w:val="20"/>
        </w:rPr>
        <w:t>All voted to approve</w:t>
      </w:r>
      <w:r w:rsidR="009C32A6">
        <w:rPr>
          <w:color w:val="000000"/>
          <w:sz w:val="20"/>
          <w:szCs w:val="20"/>
        </w:rPr>
        <w:t xml:space="preserve"> the CTA </w:t>
      </w:r>
      <w:r w:rsidR="00355525">
        <w:rPr>
          <w:color w:val="000000"/>
          <w:sz w:val="20"/>
          <w:szCs w:val="20"/>
        </w:rPr>
        <w:t>conditionally.</w:t>
      </w:r>
    </w:p>
    <w:p w14:paraId="41AE35C7" w14:textId="122BC2E9" w:rsidR="00B3242D" w:rsidRPr="000637F5" w:rsidRDefault="00901D2A" w:rsidP="000637F5">
      <w:pPr>
        <w:pStyle w:val="NormalWeb"/>
        <w:spacing w:before="0" w:beforeAutospacing="0" w:after="0" w:afterAutospacing="0"/>
        <w:ind w:right="1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Old</w:t>
      </w:r>
      <w:r w:rsidR="00B3242D" w:rsidRPr="000637F5">
        <w:rPr>
          <w:b/>
          <w:bCs/>
          <w:color w:val="000000"/>
          <w:sz w:val="20"/>
          <w:szCs w:val="20"/>
        </w:rPr>
        <w:t xml:space="preserve"> Business:</w:t>
      </w:r>
    </w:p>
    <w:p w14:paraId="5351EA82" w14:textId="77777777" w:rsidR="00B3242D" w:rsidRPr="005C5A3D" w:rsidRDefault="00B3242D" w:rsidP="00B3242D">
      <w:pPr>
        <w:pStyle w:val="NormalWeb"/>
        <w:spacing w:before="0" w:beforeAutospacing="0" w:after="0" w:afterAutospacing="0"/>
        <w:ind w:left="13"/>
        <w:rPr>
          <w:b/>
          <w:bCs/>
          <w:color w:val="000000"/>
          <w:sz w:val="20"/>
          <w:szCs w:val="20"/>
        </w:rPr>
      </w:pPr>
    </w:p>
    <w:p w14:paraId="497C275A" w14:textId="2C0D7546" w:rsidR="000A58D8" w:rsidRDefault="000A58D8" w:rsidP="00BD1F3F">
      <w:pPr>
        <w:pStyle w:val="NormalWeb"/>
        <w:numPr>
          <w:ilvl w:val="0"/>
          <w:numId w:val="7"/>
        </w:numPr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Brooks House Preservation-no additional information on developing a plan.</w:t>
      </w:r>
    </w:p>
    <w:p w14:paraId="09BEECE4" w14:textId="77777777" w:rsidR="003C27CD" w:rsidRDefault="00B2411A" w:rsidP="003C27CD">
      <w:pPr>
        <w:pStyle w:val="NormalWeb"/>
        <w:numPr>
          <w:ilvl w:val="0"/>
          <w:numId w:val="7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3C27CD">
        <w:rPr>
          <w:color w:val="000000"/>
          <w:sz w:val="20"/>
          <w:szCs w:val="20"/>
        </w:rPr>
        <w:t>Work on the Town Hall and Ritter Building</w:t>
      </w:r>
      <w:r w:rsidR="003C27CD">
        <w:rPr>
          <w:color w:val="000000"/>
          <w:sz w:val="20"/>
          <w:szCs w:val="20"/>
        </w:rPr>
        <w:t>-n</w:t>
      </w:r>
      <w:r w:rsidR="00920147" w:rsidRPr="003C27CD">
        <w:rPr>
          <w:color w:val="000000"/>
          <w:sz w:val="20"/>
          <w:szCs w:val="20"/>
        </w:rPr>
        <w:t>o</w:t>
      </w:r>
      <w:r w:rsidRPr="003C27CD">
        <w:rPr>
          <w:color w:val="000000"/>
          <w:sz w:val="20"/>
          <w:szCs w:val="20"/>
        </w:rPr>
        <w:t xml:space="preserve"> status update on the work</w:t>
      </w:r>
      <w:r w:rsidR="00F1269C" w:rsidRPr="003C27CD">
        <w:rPr>
          <w:color w:val="000000"/>
          <w:sz w:val="20"/>
          <w:szCs w:val="20"/>
        </w:rPr>
        <w:t xml:space="preserve">. </w:t>
      </w:r>
    </w:p>
    <w:p w14:paraId="5908E8D8" w14:textId="77777777" w:rsidR="00A63D63" w:rsidRDefault="003C27CD" w:rsidP="003C27CD">
      <w:pPr>
        <w:pStyle w:val="NormalWeb"/>
        <w:numPr>
          <w:ilvl w:val="0"/>
          <w:numId w:val="7"/>
        </w:numPr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763 Mass Ave</w:t>
      </w:r>
      <w:r w:rsidR="00A63D63">
        <w:rPr>
          <w:color w:val="000000"/>
          <w:sz w:val="20"/>
          <w:szCs w:val="20"/>
        </w:rPr>
        <w:t xml:space="preserve">-there’s been no report provided by the current owner as required by the Demolition Delay letter. </w:t>
      </w:r>
    </w:p>
    <w:p w14:paraId="790D5D35" w14:textId="77777777" w:rsidR="00D456EE" w:rsidRDefault="00836E07" w:rsidP="003C27CD">
      <w:pPr>
        <w:pStyle w:val="NormalWeb"/>
        <w:numPr>
          <w:ilvl w:val="0"/>
          <w:numId w:val="7"/>
        </w:numPr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Letter to APD property owners-there was extensive discussion about sending the letter. It was agreed the letter would not be sent at this time. Member Lockwood indicated he would prepare a draft change to the APD bylaw</w:t>
      </w:r>
      <w:r w:rsidR="001222B0">
        <w:rPr>
          <w:color w:val="000000"/>
          <w:sz w:val="20"/>
          <w:szCs w:val="20"/>
        </w:rPr>
        <w:t xml:space="preserve"> for the meeting in August. </w:t>
      </w:r>
    </w:p>
    <w:p w14:paraId="26A36800" w14:textId="3A27D017" w:rsidR="00920147" w:rsidRPr="003C27CD" w:rsidRDefault="00D456EE" w:rsidP="003C27CD">
      <w:pPr>
        <w:pStyle w:val="NormalWeb"/>
        <w:numPr>
          <w:ilvl w:val="0"/>
          <w:numId w:val="7"/>
        </w:numPr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50 Main Street-no change in condition of the steeple.</w:t>
      </w:r>
      <w:r w:rsidR="00E77D22" w:rsidRPr="003C27CD">
        <w:rPr>
          <w:color w:val="000000"/>
          <w:sz w:val="20"/>
          <w:szCs w:val="20"/>
        </w:rPr>
        <w:t xml:space="preserve"> </w:t>
      </w:r>
    </w:p>
    <w:p w14:paraId="173BED9A" w14:textId="77777777" w:rsidR="001E62B2" w:rsidRDefault="001E62B2" w:rsidP="00641EFE">
      <w:pPr>
        <w:pStyle w:val="NormalWeb"/>
        <w:spacing w:before="0" w:beforeAutospacing="0" w:after="0" w:afterAutospacing="0"/>
        <w:ind w:left="13" w:right="10"/>
        <w:rPr>
          <w:color w:val="000000"/>
          <w:sz w:val="20"/>
          <w:szCs w:val="20"/>
        </w:rPr>
      </w:pPr>
    </w:p>
    <w:p w14:paraId="76397D3B" w14:textId="77777777" w:rsidR="00E77D22" w:rsidRPr="005C5A3D" w:rsidRDefault="00E77D22" w:rsidP="00E77D22">
      <w:pPr>
        <w:pStyle w:val="NormalWeb"/>
        <w:spacing w:before="0" w:beforeAutospacing="0" w:after="0" w:afterAutospacing="0"/>
        <w:ind w:left="810" w:right="10"/>
        <w:rPr>
          <w:sz w:val="20"/>
          <w:szCs w:val="20"/>
        </w:rPr>
      </w:pPr>
    </w:p>
    <w:p w14:paraId="1405A3DB" w14:textId="7B9563E2" w:rsidR="00FC40F8" w:rsidRPr="005C5A3D" w:rsidRDefault="00FC40F8" w:rsidP="00900E0D">
      <w:pPr>
        <w:pStyle w:val="NormalWeb"/>
        <w:spacing w:before="0" w:beforeAutospacing="0" w:after="0" w:afterAutospacing="0"/>
        <w:ind w:right="10"/>
        <w:rPr>
          <w:sz w:val="20"/>
          <w:szCs w:val="20"/>
        </w:rPr>
      </w:pPr>
      <w:r w:rsidRPr="005C5A3D">
        <w:rPr>
          <w:b/>
          <w:bCs/>
          <w:color w:val="000000"/>
          <w:sz w:val="20"/>
          <w:szCs w:val="20"/>
        </w:rPr>
        <w:t xml:space="preserve">Next Meeting: </w:t>
      </w:r>
      <w:r w:rsidR="00C71030" w:rsidRPr="005C5A3D">
        <w:rPr>
          <w:b/>
          <w:bCs/>
          <w:color w:val="000000"/>
          <w:sz w:val="20"/>
          <w:szCs w:val="20"/>
        </w:rPr>
        <w:tab/>
      </w:r>
      <w:r w:rsidRPr="005C5A3D">
        <w:rPr>
          <w:color w:val="000000"/>
          <w:sz w:val="20"/>
          <w:szCs w:val="20"/>
        </w:rPr>
        <w:t>Meeting Schedule:  </w:t>
      </w:r>
    </w:p>
    <w:p w14:paraId="376BB332" w14:textId="548620F2" w:rsidR="00FC40F8" w:rsidRPr="005C5A3D" w:rsidRDefault="00FC40F8" w:rsidP="00C71030">
      <w:pPr>
        <w:pStyle w:val="NormalWeb"/>
        <w:spacing w:before="0" w:beforeAutospacing="0" w:after="0" w:afterAutospacing="0"/>
        <w:ind w:left="1299" w:firstLine="141"/>
        <w:rPr>
          <w:sz w:val="20"/>
          <w:szCs w:val="20"/>
        </w:rPr>
      </w:pPr>
      <w:r w:rsidRPr="005C5A3D">
        <w:rPr>
          <w:color w:val="000000"/>
          <w:sz w:val="20"/>
          <w:szCs w:val="20"/>
        </w:rPr>
        <w:t>T</w:t>
      </w:r>
      <w:r w:rsidR="008A3838">
        <w:rPr>
          <w:color w:val="000000"/>
          <w:sz w:val="20"/>
          <w:szCs w:val="20"/>
        </w:rPr>
        <w:t>h</w:t>
      </w:r>
      <w:r w:rsidRPr="005C5A3D">
        <w:rPr>
          <w:color w:val="000000"/>
          <w:sz w:val="20"/>
          <w:szCs w:val="20"/>
        </w:rPr>
        <w:t>u</w:t>
      </w:r>
      <w:r w:rsidR="008A3838">
        <w:rPr>
          <w:color w:val="000000"/>
          <w:sz w:val="20"/>
          <w:szCs w:val="20"/>
        </w:rPr>
        <w:t>rs</w:t>
      </w:r>
      <w:r w:rsidRPr="005C5A3D">
        <w:rPr>
          <w:color w:val="000000"/>
          <w:sz w:val="20"/>
          <w:szCs w:val="20"/>
        </w:rPr>
        <w:t xml:space="preserve">day, </w:t>
      </w:r>
      <w:r w:rsidR="00D456EE">
        <w:rPr>
          <w:color w:val="000000"/>
          <w:sz w:val="20"/>
          <w:szCs w:val="20"/>
        </w:rPr>
        <w:t>8 August</w:t>
      </w:r>
      <w:r w:rsidRPr="005C5A3D">
        <w:rPr>
          <w:color w:val="000000"/>
          <w:sz w:val="20"/>
          <w:szCs w:val="20"/>
        </w:rPr>
        <w:t xml:space="preserve"> 202</w:t>
      </w:r>
      <w:r w:rsidR="00690CED">
        <w:rPr>
          <w:color w:val="000000"/>
          <w:sz w:val="20"/>
          <w:szCs w:val="20"/>
        </w:rPr>
        <w:t>4</w:t>
      </w:r>
    </w:p>
    <w:p w14:paraId="1A6166C0" w14:textId="77777777" w:rsidR="009A7531" w:rsidRPr="005C5A3D" w:rsidRDefault="009A7531" w:rsidP="00FC40F8">
      <w:pPr>
        <w:pStyle w:val="NormalWeb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14:paraId="690E2394" w14:textId="7517001A" w:rsidR="0009166C" w:rsidRDefault="00FC40F8" w:rsidP="004006D0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5C5A3D">
        <w:rPr>
          <w:b/>
          <w:bCs/>
          <w:color w:val="000000"/>
          <w:sz w:val="20"/>
          <w:szCs w:val="20"/>
        </w:rPr>
        <w:t>Adjourned:</w:t>
      </w:r>
      <w:r w:rsidR="00025C86" w:rsidRPr="005C5A3D">
        <w:rPr>
          <w:b/>
          <w:bCs/>
          <w:color w:val="000000"/>
          <w:sz w:val="20"/>
          <w:szCs w:val="20"/>
        </w:rPr>
        <w:t xml:space="preserve"> </w:t>
      </w:r>
      <w:r w:rsidR="006F0927">
        <w:rPr>
          <w:color w:val="000000"/>
          <w:sz w:val="20"/>
          <w:szCs w:val="20"/>
        </w:rPr>
        <w:t>8</w:t>
      </w:r>
      <w:r w:rsidR="005036AE" w:rsidRPr="005C5A3D">
        <w:rPr>
          <w:color w:val="000000"/>
          <w:sz w:val="20"/>
          <w:szCs w:val="20"/>
        </w:rPr>
        <w:t>:</w:t>
      </w:r>
      <w:r w:rsidR="00D208C1">
        <w:rPr>
          <w:color w:val="000000"/>
          <w:sz w:val="20"/>
          <w:szCs w:val="20"/>
        </w:rPr>
        <w:t>40</w:t>
      </w:r>
      <w:r w:rsidRPr="005C5A3D">
        <w:rPr>
          <w:color w:val="000000"/>
          <w:sz w:val="20"/>
          <w:szCs w:val="20"/>
        </w:rPr>
        <w:t xml:space="preserve"> PM</w:t>
      </w:r>
    </w:p>
    <w:p w14:paraId="2D2C20CA" w14:textId="21A6283E" w:rsidR="00355525" w:rsidRDefault="00355525" w:rsidP="004006D0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6DB13090" w14:textId="77777777" w:rsidR="00355525" w:rsidRPr="009A7531" w:rsidRDefault="00355525" w:rsidP="004006D0">
      <w:pPr>
        <w:pStyle w:val="NormalWeb"/>
        <w:spacing w:before="0" w:beforeAutospacing="0" w:after="0" w:afterAutospacing="0"/>
      </w:pPr>
    </w:p>
    <w:sectPr w:rsidR="00355525" w:rsidRPr="009A7531" w:rsidSect="00DD002B">
      <w:headerReference w:type="default" r:id="rId8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C6F63" w14:textId="77777777" w:rsidR="007F6569" w:rsidRDefault="007F6569" w:rsidP="00034F8C">
      <w:pPr>
        <w:spacing w:after="0" w:line="240" w:lineRule="auto"/>
      </w:pPr>
      <w:r>
        <w:separator/>
      </w:r>
    </w:p>
  </w:endnote>
  <w:endnote w:type="continuationSeparator" w:id="0">
    <w:p w14:paraId="0A6278F0" w14:textId="77777777" w:rsidR="007F6569" w:rsidRDefault="007F6569" w:rsidP="0003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DD118" w14:textId="77777777" w:rsidR="007F6569" w:rsidRDefault="007F6569" w:rsidP="00034F8C">
      <w:pPr>
        <w:spacing w:after="0" w:line="240" w:lineRule="auto"/>
      </w:pPr>
      <w:r>
        <w:separator/>
      </w:r>
    </w:p>
  </w:footnote>
  <w:footnote w:type="continuationSeparator" w:id="0">
    <w:p w14:paraId="5DB419B2" w14:textId="77777777" w:rsidR="007F6569" w:rsidRDefault="007F6569" w:rsidP="00034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5379D" w14:textId="54D93125" w:rsidR="00034F8C" w:rsidRPr="009A7531" w:rsidRDefault="00034F8C" w:rsidP="00034F8C">
    <w:pPr>
      <w:pStyle w:val="NormalWeb"/>
      <w:spacing w:before="0" w:beforeAutospacing="0" w:after="0" w:afterAutospacing="0"/>
      <w:jc w:val="center"/>
      <w:rPr>
        <w:b/>
        <w:bCs/>
        <w:color w:val="000000"/>
        <w:sz w:val="36"/>
        <w:szCs w:val="36"/>
      </w:rPr>
    </w:pPr>
    <w:r w:rsidRPr="009A7531">
      <w:rPr>
        <w:b/>
        <w:bCs/>
        <w:color w:val="000000"/>
        <w:sz w:val="36"/>
        <w:szCs w:val="36"/>
      </w:rPr>
      <w:t>Town of Lunenburg </w:t>
    </w:r>
  </w:p>
  <w:p w14:paraId="598EB4C7" w14:textId="3C656763" w:rsidR="00034F8C" w:rsidRPr="009A7531" w:rsidRDefault="00034F8C" w:rsidP="00034F8C">
    <w:pPr>
      <w:pStyle w:val="NormalWeb"/>
      <w:spacing w:before="0" w:beforeAutospacing="0" w:after="0" w:afterAutospacing="0"/>
      <w:jc w:val="center"/>
      <w:rPr>
        <w:sz w:val="32"/>
        <w:szCs w:val="32"/>
      </w:rPr>
    </w:pPr>
    <w:r w:rsidRPr="009A7531">
      <w:rPr>
        <w:b/>
        <w:bCs/>
        <w:color w:val="000000"/>
        <w:sz w:val="32"/>
        <w:szCs w:val="32"/>
      </w:rPr>
      <w:t>Architectural Preservation District Commission </w:t>
    </w:r>
  </w:p>
  <w:p w14:paraId="6555CB65" w14:textId="2B3F2FE2" w:rsidR="00034F8C" w:rsidRDefault="00034F8C">
    <w:pPr>
      <w:pStyle w:val="Header"/>
    </w:pPr>
    <w:r>
      <w:rPr>
        <w:b/>
        <w:bCs/>
        <w:noProof/>
        <w:color w:val="000000"/>
        <w:sz w:val="28"/>
        <w:szCs w:val="28"/>
      </w:rPr>
      <w:drawing>
        <wp:anchor distT="0" distB="0" distL="114300" distR="114300" simplePos="0" relativeHeight="251658240" behindDoc="1" locked="0" layoutInCell="1" allowOverlap="1" wp14:anchorId="0250BF32" wp14:editId="300D3CC7">
          <wp:simplePos x="0" y="0"/>
          <wp:positionH relativeFrom="column">
            <wp:posOffset>2050076</wp:posOffset>
          </wp:positionH>
          <wp:positionV relativeFrom="paragraph">
            <wp:posOffset>28051</wp:posOffset>
          </wp:positionV>
          <wp:extent cx="1609725" cy="110934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2FB2"/>
    <w:multiLevelType w:val="hybridMultilevel"/>
    <w:tmpl w:val="F2B24AE4"/>
    <w:lvl w:ilvl="0" w:tplc="0409000F">
      <w:start w:val="1"/>
      <w:numFmt w:val="decimal"/>
      <w:lvlText w:val="%1."/>
      <w:lvlJc w:val="left"/>
      <w:pPr>
        <w:ind w:left="733" w:hanging="360"/>
      </w:p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" w15:restartNumberingAfterBreak="0">
    <w:nsid w:val="12F27E07"/>
    <w:multiLevelType w:val="hybridMultilevel"/>
    <w:tmpl w:val="52E21BDA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FFFFFFFF">
      <w:start w:val="1"/>
      <w:numFmt w:val="lowerLetter"/>
      <w:lvlText w:val="%2."/>
      <w:lvlJc w:val="left"/>
      <w:pPr>
        <w:ind w:left="1538" w:hanging="360"/>
      </w:pPr>
    </w:lvl>
    <w:lvl w:ilvl="2" w:tplc="FFFFFFFF">
      <w:start w:val="1"/>
      <w:numFmt w:val="lowerRoman"/>
      <w:lvlText w:val="%3."/>
      <w:lvlJc w:val="right"/>
      <w:pPr>
        <w:ind w:left="2258" w:hanging="180"/>
      </w:pPr>
    </w:lvl>
    <w:lvl w:ilvl="3" w:tplc="FFFFFFFF">
      <w:start w:val="1"/>
      <w:numFmt w:val="decimal"/>
      <w:lvlText w:val="%4."/>
      <w:lvlJc w:val="left"/>
      <w:pPr>
        <w:ind w:left="2978" w:hanging="360"/>
      </w:pPr>
    </w:lvl>
    <w:lvl w:ilvl="4" w:tplc="FFFFFFFF" w:tentative="1">
      <w:start w:val="1"/>
      <w:numFmt w:val="lowerLetter"/>
      <w:lvlText w:val="%5."/>
      <w:lvlJc w:val="left"/>
      <w:pPr>
        <w:ind w:left="3698" w:hanging="360"/>
      </w:pPr>
    </w:lvl>
    <w:lvl w:ilvl="5" w:tplc="FFFFFFFF" w:tentative="1">
      <w:start w:val="1"/>
      <w:numFmt w:val="lowerRoman"/>
      <w:lvlText w:val="%6."/>
      <w:lvlJc w:val="right"/>
      <w:pPr>
        <w:ind w:left="4418" w:hanging="180"/>
      </w:pPr>
    </w:lvl>
    <w:lvl w:ilvl="6" w:tplc="FFFFFFFF" w:tentative="1">
      <w:start w:val="1"/>
      <w:numFmt w:val="decimal"/>
      <w:lvlText w:val="%7."/>
      <w:lvlJc w:val="left"/>
      <w:pPr>
        <w:ind w:left="5138" w:hanging="360"/>
      </w:pPr>
    </w:lvl>
    <w:lvl w:ilvl="7" w:tplc="FFFFFFFF" w:tentative="1">
      <w:start w:val="1"/>
      <w:numFmt w:val="lowerLetter"/>
      <w:lvlText w:val="%8."/>
      <w:lvlJc w:val="left"/>
      <w:pPr>
        <w:ind w:left="5858" w:hanging="360"/>
      </w:pPr>
    </w:lvl>
    <w:lvl w:ilvl="8" w:tplc="FFFFFFFF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2" w15:restartNumberingAfterBreak="0">
    <w:nsid w:val="22C6495F"/>
    <w:multiLevelType w:val="hybridMultilevel"/>
    <w:tmpl w:val="9EB88EEE"/>
    <w:lvl w:ilvl="0" w:tplc="37A89834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29C63DC2"/>
    <w:multiLevelType w:val="hybridMultilevel"/>
    <w:tmpl w:val="7F8A67A2"/>
    <w:lvl w:ilvl="0" w:tplc="BE44B3F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3DAA1C4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F12D26"/>
    <w:multiLevelType w:val="hybridMultilevel"/>
    <w:tmpl w:val="A86A63B0"/>
    <w:lvl w:ilvl="0" w:tplc="57BADA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130F41"/>
    <w:multiLevelType w:val="hybridMultilevel"/>
    <w:tmpl w:val="DC12578C"/>
    <w:lvl w:ilvl="0" w:tplc="A1FA91D4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8" w:hanging="360"/>
      </w:pPr>
    </w:lvl>
    <w:lvl w:ilvl="2" w:tplc="0409001B">
      <w:start w:val="1"/>
      <w:numFmt w:val="lowerRoman"/>
      <w:lvlText w:val="%3."/>
      <w:lvlJc w:val="right"/>
      <w:pPr>
        <w:ind w:left="2178" w:hanging="180"/>
      </w:pPr>
    </w:lvl>
    <w:lvl w:ilvl="3" w:tplc="0409000F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" w15:restartNumberingAfterBreak="0">
    <w:nsid w:val="5F870F68"/>
    <w:multiLevelType w:val="hybridMultilevel"/>
    <w:tmpl w:val="55808ED0"/>
    <w:lvl w:ilvl="0" w:tplc="2AFA28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C92C6F"/>
    <w:multiLevelType w:val="hybridMultilevel"/>
    <w:tmpl w:val="DC12578C"/>
    <w:lvl w:ilvl="0" w:tplc="FFFFFFFF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58" w:hanging="360"/>
      </w:pPr>
    </w:lvl>
    <w:lvl w:ilvl="2" w:tplc="FFFFFFFF">
      <w:start w:val="1"/>
      <w:numFmt w:val="lowerRoman"/>
      <w:lvlText w:val="%3."/>
      <w:lvlJc w:val="right"/>
      <w:pPr>
        <w:ind w:left="2178" w:hanging="180"/>
      </w:pPr>
    </w:lvl>
    <w:lvl w:ilvl="3" w:tplc="FFFFFFFF">
      <w:start w:val="1"/>
      <w:numFmt w:val="decimal"/>
      <w:lvlText w:val="%4."/>
      <w:lvlJc w:val="left"/>
      <w:pPr>
        <w:ind w:left="2898" w:hanging="360"/>
      </w:pPr>
    </w:lvl>
    <w:lvl w:ilvl="4" w:tplc="FFFFFFFF">
      <w:start w:val="1"/>
      <w:numFmt w:val="lowerLetter"/>
      <w:lvlText w:val="%5."/>
      <w:lvlJc w:val="left"/>
      <w:pPr>
        <w:ind w:left="3618" w:hanging="360"/>
      </w:pPr>
    </w:lvl>
    <w:lvl w:ilvl="5" w:tplc="FFFFFFFF" w:tentative="1">
      <w:start w:val="1"/>
      <w:numFmt w:val="lowerRoman"/>
      <w:lvlText w:val="%6."/>
      <w:lvlJc w:val="right"/>
      <w:pPr>
        <w:ind w:left="4338" w:hanging="180"/>
      </w:pPr>
    </w:lvl>
    <w:lvl w:ilvl="6" w:tplc="FFFFFFFF" w:tentative="1">
      <w:start w:val="1"/>
      <w:numFmt w:val="decimal"/>
      <w:lvlText w:val="%7."/>
      <w:lvlJc w:val="left"/>
      <w:pPr>
        <w:ind w:left="5058" w:hanging="360"/>
      </w:pPr>
    </w:lvl>
    <w:lvl w:ilvl="7" w:tplc="FFFFFFFF" w:tentative="1">
      <w:start w:val="1"/>
      <w:numFmt w:val="lowerLetter"/>
      <w:lvlText w:val="%8."/>
      <w:lvlJc w:val="left"/>
      <w:pPr>
        <w:ind w:left="5778" w:hanging="360"/>
      </w:pPr>
    </w:lvl>
    <w:lvl w:ilvl="8" w:tplc="FFFFFFFF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8" w15:restartNumberingAfterBreak="0">
    <w:nsid w:val="719646D2"/>
    <w:multiLevelType w:val="hybridMultilevel"/>
    <w:tmpl w:val="B5203496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8" w:hanging="360"/>
      </w:pPr>
    </w:lvl>
    <w:lvl w:ilvl="2" w:tplc="0409001B">
      <w:start w:val="1"/>
      <w:numFmt w:val="lowerRoman"/>
      <w:lvlText w:val="%3."/>
      <w:lvlJc w:val="right"/>
      <w:pPr>
        <w:ind w:left="2258" w:hanging="180"/>
      </w:pPr>
    </w:lvl>
    <w:lvl w:ilvl="3" w:tplc="0409000F">
      <w:start w:val="1"/>
      <w:numFmt w:val="decimal"/>
      <w:lvlText w:val="%4."/>
      <w:lvlJc w:val="left"/>
      <w:pPr>
        <w:ind w:left="2978" w:hanging="360"/>
      </w:pPr>
    </w:lvl>
    <w:lvl w:ilvl="4" w:tplc="04090019" w:tentative="1">
      <w:start w:val="1"/>
      <w:numFmt w:val="lowerLetter"/>
      <w:lvlText w:val="%5."/>
      <w:lvlJc w:val="left"/>
      <w:pPr>
        <w:ind w:left="3698" w:hanging="360"/>
      </w:pPr>
    </w:lvl>
    <w:lvl w:ilvl="5" w:tplc="0409001B" w:tentative="1">
      <w:start w:val="1"/>
      <w:numFmt w:val="lowerRoman"/>
      <w:lvlText w:val="%6."/>
      <w:lvlJc w:val="right"/>
      <w:pPr>
        <w:ind w:left="4418" w:hanging="180"/>
      </w:pPr>
    </w:lvl>
    <w:lvl w:ilvl="6" w:tplc="0409000F" w:tentative="1">
      <w:start w:val="1"/>
      <w:numFmt w:val="decimal"/>
      <w:lvlText w:val="%7."/>
      <w:lvlJc w:val="left"/>
      <w:pPr>
        <w:ind w:left="5138" w:hanging="360"/>
      </w:pPr>
    </w:lvl>
    <w:lvl w:ilvl="7" w:tplc="04090019" w:tentative="1">
      <w:start w:val="1"/>
      <w:numFmt w:val="lowerLetter"/>
      <w:lvlText w:val="%8."/>
      <w:lvlJc w:val="left"/>
      <w:pPr>
        <w:ind w:left="5858" w:hanging="360"/>
      </w:pPr>
    </w:lvl>
    <w:lvl w:ilvl="8" w:tplc="0409001B" w:tentative="1">
      <w:start w:val="1"/>
      <w:numFmt w:val="lowerRoman"/>
      <w:lvlText w:val="%9."/>
      <w:lvlJc w:val="right"/>
      <w:pPr>
        <w:ind w:left="6578" w:hanging="180"/>
      </w:pPr>
    </w:lvl>
  </w:abstractNum>
  <w:num w:numId="1" w16cid:durableId="156656565">
    <w:abstractNumId w:val="8"/>
  </w:num>
  <w:num w:numId="2" w16cid:durableId="1220484679">
    <w:abstractNumId w:val="5"/>
  </w:num>
  <w:num w:numId="3" w16cid:durableId="1500972486">
    <w:abstractNumId w:val="2"/>
  </w:num>
  <w:num w:numId="4" w16cid:durableId="1098211571">
    <w:abstractNumId w:val="0"/>
  </w:num>
  <w:num w:numId="5" w16cid:durableId="2036227686">
    <w:abstractNumId w:val="3"/>
  </w:num>
  <w:num w:numId="6" w16cid:durableId="1949312399">
    <w:abstractNumId w:val="6"/>
  </w:num>
  <w:num w:numId="7" w16cid:durableId="1368678448">
    <w:abstractNumId w:val="7"/>
  </w:num>
  <w:num w:numId="8" w16cid:durableId="219295203">
    <w:abstractNumId w:val="4"/>
  </w:num>
  <w:num w:numId="9" w16cid:durableId="756752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F8"/>
    <w:rsid w:val="00001FA9"/>
    <w:rsid w:val="00014EAB"/>
    <w:rsid w:val="00025C86"/>
    <w:rsid w:val="000276DD"/>
    <w:rsid w:val="00034358"/>
    <w:rsid w:val="00034F8C"/>
    <w:rsid w:val="00034FCF"/>
    <w:rsid w:val="00036C7B"/>
    <w:rsid w:val="00037AA6"/>
    <w:rsid w:val="00037D2A"/>
    <w:rsid w:val="000406F0"/>
    <w:rsid w:val="00046922"/>
    <w:rsid w:val="00047093"/>
    <w:rsid w:val="00051014"/>
    <w:rsid w:val="000561BC"/>
    <w:rsid w:val="000623EA"/>
    <w:rsid w:val="000637F5"/>
    <w:rsid w:val="00064FD7"/>
    <w:rsid w:val="000661DC"/>
    <w:rsid w:val="00066E57"/>
    <w:rsid w:val="00071668"/>
    <w:rsid w:val="000747CB"/>
    <w:rsid w:val="00074F7F"/>
    <w:rsid w:val="00082DD9"/>
    <w:rsid w:val="00084DBA"/>
    <w:rsid w:val="00085509"/>
    <w:rsid w:val="0009166C"/>
    <w:rsid w:val="000955B2"/>
    <w:rsid w:val="000A0AD1"/>
    <w:rsid w:val="000A58D8"/>
    <w:rsid w:val="000A747D"/>
    <w:rsid w:val="000C63DF"/>
    <w:rsid w:val="000D0198"/>
    <w:rsid w:val="000D43E5"/>
    <w:rsid w:val="000E1E29"/>
    <w:rsid w:val="000E2331"/>
    <w:rsid w:val="000E23C4"/>
    <w:rsid w:val="000E5421"/>
    <w:rsid w:val="000E5DCB"/>
    <w:rsid w:val="000E6701"/>
    <w:rsid w:val="000F47DF"/>
    <w:rsid w:val="000F4E83"/>
    <w:rsid w:val="00105A33"/>
    <w:rsid w:val="001075C1"/>
    <w:rsid w:val="0011063E"/>
    <w:rsid w:val="00110CFC"/>
    <w:rsid w:val="001222B0"/>
    <w:rsid w:val="001325B6"/>
    <w:rsid w:val="00133663"/>
    <w:rsid w:val="001456C8"/>
    <w:rsid w:val="00145DFC"/>
    <w:rsid w:val="00152A14"/>
    <w:rsid w:val="00156716"/>
    <w:rsid w:val="001702D0"/>
    <w:rsid w:val="00171043"/>
    <w:rsid w:val="0017727B"/>
    <w:rsid w:val="0018141F"/>
    <w:rsid w:val="00186473"/>
    <w:rsid w:val="00193BB7"/>
    <w:rsid w:val="0019689E"/>
    <w:rsid w:val="001A5900"/>
    <w:rsid w:val="001B3E3A"/>
    <w:rsid w:val="001C450F"/>
    <w:rsid w:val="001D7C67"/>
    <w:rsid w:val="001E4BF9"/>
    <w:rsid w:val="001E62B2"/>
    <w:rsid w:val="001E65DA"/>
    <w:rsid w:val="001F1AC4"/>
    <w:rsid w:val="002011E3"/>
    <w:rsid w:val="00210D60"/>
    <w:rsid w:val="00215010"/>
    <w:rsid w:val="00224A95"/>
    <w:rsid w:val="00226578"/>
    <w:rsid w:val="0023162F"/>
    <w:rsid w:val="002355B3"/>
    <w:rsid w:val="00236E7A"/>
    <w:rsid w:val="0024441D"/>
    <w:rsid w:val="0024674E"/>
    <w:rsid w:val="00247187"/>
    <w:rsid w:val="00255800"/>
    <w:rsid w:val="0026011B"/>
    <w:rsid w:val="00276189"/>
    <w:rsid w:val="00285194"/>
    <w:rsid w:val="00286F95"/>
    <w:rsid w:val="002919D9"/>
    <w:rsid w:val="00293A80"/>
    <w:rsid w:val="002965F8"/>
    <w:rsid w:val="002A0FDE"/>
    <w:rsid w:val="002A6C12"/>
    <w:rsid w:val="002B1D74"/>
    <w:rsid w:val="002B4F4F"/>
    <w:rsid w:val="002B5218"/>
    <w:rsid w:val="002B6DF3"/>
    <w:rsid w:val="002C3776"/>
    <w:rsid w:val="002D2AFA"/>
    <w:rsid w:val="002D506A"/>
    <w:rsid w:val="002D63F1"/>
    <w:rsid w:val="002D7622"/>
    <w:rsid w:val="002F20C3"/>
    <w:rsid w:val="002F7DA5"/>
    <w:rsid w:val="00306C24"/>
    <w:rsid w:val="003163D0"/>
    <w:rsid w:val="003242D2"/>
    <w:rsid w:val="003275E3"/>
    <w:rsid w:val="00327B03"/>
    <w:rsid w:val="003504AB"/>
    <w:rsid w:val="00352142"/>
    <w:rsid w:val="00352944"/>
    <w:rsid w:val="003539A7"/>
    <w:rsid w:val="00355525"/>
    <w:rsid w:val="00363537"/>
    <w:rsid w:val="0037228B"/>
    <w:rsid w:val="003819D8"/>
    <w:rsid w:val="003903AB"/>
    <w:rsid w:val="0039524C"/>
    <w:rsid w:val="00395354"/>
    <w:rsid w:val="003A7659"/>
    <w:rsid w:val="003B37EF"/>
    <w:rsid w:val="003C27CD"/>
    <w:rsid w:val="003D0012"/>
    <w:rsid w:val="003D292A"/>
    <w:rsid w:val="003E52DA"/>
    <w:rsid w:val="003F1623"/>
    <w:rsid w:val="003F7F65"/>
    <w:rsid w:val="004006D0"/>
    <w:rsid w:val="0040601A"/>
    <w:rsid w:val="00417B95"/>
    <w:rsid w:val="00425BD8"/>
    <w:rsid w:val="00426DA9"/>
    <w:rsid w:val="00432553"/>
    <w:rsid w:val="00446B8A"/>
    <w:rsid w:val="00447082"/>
    <w:rsid w:val="00450189"/>
    <w:rsid w:val="004512AF"/>
    <w:rsid w:val="00475843"/>
    <w:rsid w:val="00480D1A"/>
    <w:rsid w:val="00483EC6"/>
    <w:rsid w:val="00487F91"/>
    <w:rsid w:val="004A5937"/>
    <w:rsid w:val="004C0F6A"/>
    <w:rsid w:val="004C4F7C"/>
    <w:rsid w:val="004C6228"/>
    <w:rsid w:val="004D0F43"/>
    <w:rsid w:val="004E0215"/>
    <w:rsid w:val="0050368C"/>
    <w:rsid w:val="005036AE"/>
    <w:rsid w:val="005167A4"/>
    <w:rsid w:val="005270AB"/>
    <w:rsid w:val="0053643C"/>
    <w:rsid w:val="00536F89"/>
    <w:rsid w:val="0054072A"/>
    <w:rsid w:val="005501A0"/>
    <w:rsid w:val="00557F86"/>
    <w:rsid w:val="00560B82"/>
    <w:rsid w:val="0056479E"/>
    <w:rsid w:val="005839D0"/>
    <w:rsid w:val="00587F5D"/>
    <w:rsid w:val="0059185A"/>
    <w:rsid w:val="005950D2"/>
    <w:rsid w:val="005B0FE9"/>
    <w:rsid w:val="005C043D"/>
    <w:rsid w:val="005C30CF"/>
    <w:rsid w:val="005C5A3D"/>
    <w:rsid w:val="005D5126"/>
    <w:rsid w:val="005E019C"/>
    <w:rsid w:val="005E4DBF"/>
    <w:rsid w:val="005E51A9"/>
    <w:rsid w:val="005E7B71"/>
    <w:rsid w:val="005F17B9"/>
    <w:rsid w:val="005F63B7"/>
    <w:rsid w:val="006044C4"/>
    <w:rsid w:val="006226E9"/>
    <w:rsid w:val="00635443"/>
    <w:rsid w:val="00641EFE"/>
    <w:rsid w:val="0065351F"/>
    <w:rsid w:val="00655391"/>
    <w:rsid w:val="0066174D"/>
    <w:rsid w:val="00664789"/>
    <w:rsid w:val="0066536F"/>
    <w:rsid w:val="00665765"/>
    <w:rsid w:val="00670EC5"/>
    <w:rsid w:val="006769B7"/>
    <w:rsid w:val="00677EA4"/>
    <w:rsid w:val="00681CDE"/>
    <w:rsid w:val="0068361D"/>
    <w:rsid w:val="006861C0"/>
    <w:rsid w:val="0068636D"/>
    <w:rsid w:val="00690CED"/>
    <w:rsid w:val="0069657D"/>
    <w:rsid w:val="006A19F3"/>
    <w:rsid w:val="006A341C"/>
    <w:rsid w:val="006B5FBE"/>
    <w:rsid w:val="006C1A49"/>
    <w:rsid w:val="006C397A"/>
    <w:rsid w:val="006C3CD0"/>
    <w:rsid w:val="006D117B"/>
    <w:rsid w:val="006E266D"/>
    <w:rsid w:val="006E3175"/>
    <w:rsid w:val="006F0927"/>
    <w:rsid w:val="006F722A"/>
    <w:rsid w:val="00705E7E"/>
    <w:rsid w:val="00711686"/>
    <w:rsid w:val="00713944"/>
    <w:rsid w:val="00714AD4"/>
    <w:rsid w:val="007163A1"/>
    <w:rsid w:val="00716BBC"/>
    <w:rsid w:val="0072428B"/>
    <w:rsid w:val="00735392"/>
    <w:rsid w:val="007379FE"/>
    <w:rsid w:val="00737D3C"/>
    <w:rsid w:val="00744A51"/>
    <w:rsid w:val="00746F1D"/>
    <w:rsid w:val="007571F2"/>
    <w:rsid w:val="0077056D"/>
    <w:rsid w:val="00776EC4"/>
    <w:rsid w:val="0078067A"/>
    <w:rsid w:val="0079278C"/>
    <w:rsid w:val="007944E9"/>
    <w:rsid w:val="007A3E12"/>
    <w:rsid w:val="007B6DC0"/>
    <w:rsid w:val="007C238E"/>
    <w:rsid w:val="007C421B"/>
    <w:rsid w:val="007D2C45"/>
    <w:rsid w:val="007D3AF9"/>
    <w:rsid w:val="007D468E"/>
    <w:rsid w:val="007E221A"/>
    <w:rsid w:val="007E5BEC"/>
    <w:rsid w:val="007F003D"/>
    <w:rsid w:val="007F3CE9"/>
    <w:rsid w:val="007F497A"/>
    <w:rsid w:val="007F6569"/>
    <w:rsid w:val="00804949"/>
    <w:rsid w:val="00811EE8"/>
    <w:rsid w:val="00815F72"/>
    <w:rsid w:val="008162B0"/>
    <w:rsid w:val="00820CF1"/>
    <w:rsid w:val="00824245"/>
    <w:rsid w:val="00825B51"/>
    <w:rsid w:val="0083452F"/>
    <w:rsid w:val="00836E07"/>
    <w:rsid w:val="00847095"/>
    <w:rsid w:val="00854D1B"/>
    <w:rsid w:val="00862EEA"/>
    <w:rsid w:val="0086552D"/>
    <w:rsid w:val="00865821"/>
    <w:rsid w:val="00865B28"/>
    <w:rsid w:val="0086724F"/>
    <w:rsid w:val="0087202A"/>
    <w:rsid w:val="008903C2"/>
    <w:rsid w:val="008A3838"/>
    <w:rsid w:val="008B0D28"/>
    <w:rsid w:val="008C3101"/>
    <w:rsid w:val="008C7F32"/>
    <w:rsid w:val="008D114D"/>
    <w:rsid w:val="008E50FB"/>
    <w:rsid w:val="008E692A"/>
    <w:rsid w:val="008F6FF5"/>
    <w:rsid w:val="00900E0D"/>
    <w:rsid w:val="00901D2A"/>
    <w:rsid w:val="00904828"/>
    <w:rsid w:val="00910265"/>
    <w:rsid w:val="00913935"/>
    <w:rsid w:val="00920147"/>
    <w:rsid w:val="0092358E"/>
    <w:rsid w:val="0092711A"/>
    <w:rsid w:val="00932D9C"/>
    <w:rsid w:val="00936518"/>
    <w:rsid w:val="0093699F"/>
    <w:rsid w:val="00937CEE"/>
    <w:rsid w:val="00940E91"/>
    <w:rsid w:val="0094324B"/>
    <w:rsid w:val="00955846"/>
    <w:rsid w:val="00957A77"/>
    <w:rsid w:val="0096246E"/>
    <w:rsid w:val="00964656"/>
    <w:rsid w:val="00973DF9"/>
    <w:rsid w:val="00984898"/>
    <w:rsid w:val="009874FD"/>
    <w:rsid w:val="0099059A"/>
    <w:rsid w:val="00997BB5"/>
    <w:rsid w:val="009A7531"/>
    <w:rsid w:val="009B29B2"/>
    <w:rsid w:val="009B3100"/>
    <w:rsid w:val="009C32A6"/>
    <w:rsid w:val="009C71E2"/>
    <w:rsid w:val="009D0923"/>
    <w:rsid w:val="009D78C8"/>
    <w:rsid w:val="009E2791"/>
    <w:rsid w:val="009E46CA"/>
    <w:rsid w:val="009F2349"/>
    <w:rsid w:val="009F614C"/>
    <w:rsid w:val="00A0272F"/>
    <w:rsid w:val="00A14109"/>
    <w:rsid w:val="00A21009"/>
    <w:rsid w:val="00A21B8E"/>
    <w:rsid w:val="00A21E43"/>
    <w:rsid w:val="00A234CD"/>
    <w:rsid w:val="00A24072"/>
    <w:rsid w:val="00A26E01"/>
    <w:rsid w:val="00A40404"/>
    <w:rsid w:val="00A4421F"/>
    <w:rsid w:val="00A6246A"/>
    <w:rsid w:val="00A62FFD"/>
    <w:rsid w:val="00A63D63"/>
    <w:rsid w:val="00A6774B"/>
    <w:rsid w:val="00A72607"/>
    <w:rsid w:val="00A76279"/>
    <w:rsid w:val="00A81055"/>
    <w:rsid w:val="00A83508"/>
    <w:rsid w:val="00A8517E"/>
    <w:rsid w:val="00A93246"/>
    <w:rsid w:val="00A9478B"/>
    <w:rsid w:val="00A963BA"/>
    <w:rsid w:val="00AA19DF"/>
    <w:rsid w:val="00AC30FF"/>
    <w:rsid w:val="00AD7098"/>
    <w:rsid w:val="00AD78C4"/>
    <w:rsid w:val="00AE2CC0"/>
    <w:rsid w:val="00AE6456"/>
    <w:rsid w:val="00AF60FD"/>
    <w:rsid w:val="00B01045"/>
    <w:rsid w:val="00B0557A"/>
    <w:rsid w:val="00B2370C"/>
    <w:rsid w:val="00B2411A"/>
    <w:rsid w:val="00B247D6"/>
    <w:rsid w:val="00B24AF3"/>
    <w:rsid w:val="00B3137F"/>
    <w:rsid w:val="00B3242D"/>
    <w:rsid w:val="00B3774A"/>
    <w:rsid w:val="00B721E0"/>
    <w:rsid w:val="00B74C2C"/>
    <w:rsid w:val="00B76591"/>
    <w:rsid w:val="00B839F2"/>
    <w:rsid w:val="00B84A8B"/>
    <w:rsid w:val="00B85C28"/>
    <w:rsid w:val="00B8787F"/>
    <w:rsid w:val="00BA5D3E"/>
    <w:rsid w:val="00BA6CD0"/>
    <w:rsid w:val="00BB2086"/>
    <w:rsid w:val="00BB329B"/>
    <w:rsid w:val="00BC2E03"/>
    <w:rsid w:val="00BD1F3F"/>
    <w:rsid w:val="00BE1560"/>
    <w:rsid w:val="00BE6D3D"/>
    <w:rsid w:val="00BF0042"/>
    <w:rsid w:val="00BF38F5"/>
    <w:rsid w:val="00BF54B0"/>
    <w:rsid w:val="00C104B0"/>
    <w:rsid w:val="00C15A46"/>
    <w:rsid w:val="00C16758"/>
    <w:rsid w:val="00C21BAE"/>
    <w:rsid w:val="00C2489F"/>
    <w:rsid w:val="00C30C65"/>
    <w:rsid w:val="00C40928"/>
    <w:rsid w:val="00C42B78"/>
    <w:rsid w:val="00C476F3"/>
    <w:rsid w:val="00C53062"/>
    <w:rsid w:val="00C61D4B"/>
    <w:rsid w:val="00C640C9"/>
    <w:rsid w:val="00C71030"/>
    <w:rsid w:val="00C86941"/>
    <w:rsid w:val="00C869F4"/>
    <w:rsid w:val="00C91D6A"/>
    <w:rsid w:val="00C93C60"/>
    <w:rsid w:val="00CB26DA"/>
    <w:rsid w:val="00CB2755"/>
    <w:rsid w:val="00CB6D8A"/>
    <w:rsid w:val="00CB7084"/>
    <w:rsid w:val="00CB7B8F"/>
    <w:rsid w:val="00CC19F7"/>
    <w:rsid w:val="00CE08CB"/>
    <w:rsid w:val="00CF16CB"/>
    <w:rsid w:val="00CF2199"/>
    <w:rsid w:val="00CF26C6"/>
    <w:rsid w:val="00CF4967"/>
    <w:rsid w:val="00D06B93"/>
    <w:rsid w:val="00D06CF5"/>
    <w:rsid w:val="00D11BF0"/>
    <w:rsid w:val="00D12F3F"/>
    <w:rsid w:val="00D17C26"/>
    <w:rsid w:val="00D20596"/>
    <w:rsid w:val="00D208C1"/>
    <w:rsid w:val="00D20A2A"/>
    <w:rsid w:val="00D456EE"/>
    <w:rsid w:val="00D47519"/>
    <w:rsid w:val="00D47936"/>
    <w:rsid w:val="00D5326B"/>
    <w:rsid w:val="00D6646D"/>
    <w:rsid w:val="00D726BB"/>
    <w:rsid w:val="00D751F5"/>
    <w:rsid w:val="00D7570C"/>
    <w:rsid w:val="00D75D08"/>
    <w:rsid w:val="00DB1A93"/>
    <w:rsid w:val="00DD002B"/>
    <w:rsid w:val="00DE35BB"/>
    <w:rsid w:val="00DE4F66"/>
    <w:rsid w:val="00DE5048"/>
    <w:rsid w:val="00DE7050"/>
    <w:rsid w:val="00DF0E37"/>
    <w:rsid w:val="00DF22BC"/>
    <w:rsid w:val="00DF385F"/>
    <w:rsid w:val="00DF4B48"/>
    <w:rsid w:val="00E120B1"/>
    <w:rsid w:val="00E22A6F"/>
    <w:rsid w:val="00E250C2"/>
    <w:rsid w:val="00E273F9"/>
    <w:rsid w:val="00E35D4D"/>
    <w:rsid w:val="00E5022A"/>
    <w:rsid w:val="00E57DA5"/>
    <w:rsid w:val="00E634B0"/>
    <w:rsid w:val="00E64C27"/>
    <w:rsid w:val="00E77D22"/>
    <w:rsid w:val="00E85E6E"/>
    <w:rsid w:val="00E95554"/>
    <w:rsid w:val="00EA11AB"/>
    <w:rsid w:val="00EA7559"/>
    <w:rsid w:val="00EB289F"/>
    <w:rsid w:val="00EC5FE4"/>
    <w:rsid w:val="00EC60FF"/>
    <w:rsid w:val="00ED6277"/>
    <w:rsid w:val="00EE28C0"/>
    <w:rsid w:val="00EE7F2B"/>
    <w:rsid w:val="00EF05FB"/>
    <w:rsid w:val="00EF1D25"/>
    <w:rsid w:val="00EF5795"/>
    <w:rsid w:val="00F07EF4"/>
    <w:rsid w:val="00F111B6"/>
    <w:rsid w:val="00F117A2"/>
    <w:rsid w:val="00F1269C"/>
    <w:rsid w:val="00F135D5"/>
    <w:rsid w:val="00F223FF"/>
    <w:rsid w:val="00F24852"/>
    <w:rsid w:val="00F3695E"/>
    <w:rsid w:val="00F447AA"/>
    <w:rsid w:val="00F47D92"/>
    <w:rsid w:val="00F54B7F"/>
    <w:rsid w:val="00F600A8"/>
    <w:rsid w:val="00F60BDC"/>
    <w:rsid w:val="00F62633"/>
    <w:rsid w:val="00F7318D"/>
    <w:rsid w:val="00F829D9"/>
    <w:rsid w:val="00F85F7B"/>
    <w:rsid w:val="00F97F4F"/>
    <w:rsid w:val="00FA13DD"/>
    <w:rsid w:val="00FA7340"/>
    <w:rsid w:val="00FB6AD6"/>
    <w:rsid w:val="00FB70A4"/>
    <w:rsid w:val="00FB7E80"/>
    <w:rsid w:val="00FC0FA6"/>
    <w:rsid w:val="00FC1627"/>
    <w:rsid w:val="00FC202D"/>
    <w:rsid w:val="00FC40F8"/>
    <w:rsid w:val="00FC7BD9"/>
    <w:rsid w:val="00FD1029"/>
    <w:rsid w:val="00FD6728"/>
    <w:rsid w:val="00FE1634"/>
    <w:rsid w:val="00FE2D9C"/>
    <w:rsid w:val="00FE4EE2"/>
    <w:rsid w:val="00FE532F"/>
    <w:rsid w:val="00FE74C7"/>
    <w:rsid w:val="00FE7790"/>
    <w:rsid w:val="00FF20F8"/>
    <w:rsid w:val="00FF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B6735"/>
  <w15:chartTrackingRefBased/>
  <w15:docId w15:val="{C1FD8E8A-7B84-44D8-BB6C-57E6E337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4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4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8C"/>
  </w:style>
  <w:style w:type="paragraph" w:styleId="Footer">
    <w:name w:val="footer"/>
    <w:basedOn w:val="Normal"/>
    <w:link w:val="FooterChar"/>
    <w:uiPriority w:val="99"/>
    <w:unhideWhenUsed/>
    <w:rsid w:val="00034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9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E4B8B-18E1-423D-9587-85CB29A8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359</Words>
  <Characters>1853</Characters>
  <Application>Microsoft Office Word</Application>
  <DocSecurity>0</DocSecurity>
  <Lines>56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Lloyd</dc:creator>
  <cp:keywords/>
  <dc:description/>
  <cp:lastModifiedBy>Anthony Sculimbrene</cp:lastModifiedBy>
  <cp:revision>47</cp:revision>
  <dcterms:created xsi:type="dcterms:W3CDTF">2024-08-08T14:32:00Z</dcterms:created>
  <dcterms:modified xsi:type="dcterms:W3CDTF">2025-10-25T17:05:00Z</dcterms:modified>
</cp:coreProperties>
</file>